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23" w:rsidRDefault="00D04392" w:rsidP="001D0C2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CURRICULUM</w:t>
      </w:r>
      <w:r w:rsidR="001D0C23">
        <w:rPr>
          <w:sz w:val="24"/>
          <w:szCs w:val="24"/>
        </w:rPr>
        <w:t xml:space="preserve"> COMMITTEE</w:t>
      </w:r>
    </w:p>
    <w:p w:rsidR="001D0C23" w:rsidRDefault="004B54CF" w:rsidP="001D0C23">
      <w:pPr>
        <w:rPr>
          <w:sz w:val="24"/>
          <w:szCs w:val="24"/>
        </w:rPr>
      </w:pPr>
      <w:r>
        <w:rPr>
          <w:sz w:val="24"/>
          <w:szCs w:val="24"/>
        </w:rPr>
        <w:t>March 19</w:t>
      </w:r>
      <w:r w:rsidR="00EF640E">
        <w:rPr>
          <w:sz w:val="24"/>
          <w:szCs w:val="24"/>
        </w:rPr>
        <w:t>, 2018</w:t>
      </w:r>
      <w:r w:rsidR="00B76227">
        <w:rPr>
          <w:sz w:val="24"/>
          <w:szCs w:val="24"/>
        </w:rPr>
        <w:t xml:space="preserve"> – 6:</w:t>
      </w:r>
      <w:r w:rsidR="00165CF5">
        <w:rPr>
          <w:sz w:val="24"/>
          <w:szCs w:val="24"/>
        </w:rPr>
        <w:t>3</w:t>
      </w:r>
      <w:r w:rsidR="0009228C">
        <w:rPr>
          <w:sz w:val="24"/>
          <w:szCs w:val="24"/>
        </w:rPr>
        <w:t>0</w:t>
      </w:r>
      <w:r w:rsidR="001D0C23">
        <w:rPr>
          <w:sz w:val="24"/>
          <w:szCs w:val="24"/>
        </w:rPr>
        <w:t xml:space="preserve"> p.m.</w:t>
      </w:r>
    </w:p>
    <w:p w:rsidR="001D0C23" w:rsidRDefault="001D0C23" w:rsidP="001D0C23">
      <w:pPr>
        <w:rPr>
          <w:sz w:val="24"/>
          <w:szCs w:val="24"/>
        </w:rPr>
      </w:pPr>
      <w:r>
        <w:rPr>
          <w:sz w:val="24"/>
          <w:szCs w:val="24"/>
        </w:rPr>
        <w:t>DAO</w:t>
      </w:r>
    </w:p>
    <w:p w:rsidR="00FD05E3" w:rsidRDefault="001D0C23" w:rsidP="001D0C23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Pr="00935DF6">
        <w:t xml:space="preserve"> </w:t>
      </w:r>
      <w:r>
        <w:rPr>
          <w:sz w:val="24"/>
          <w:szCs w:val="24"/>
        </w:rPr>
        <w:t>Dr. Pushchak,</w:t>
      </w:r>
      <w:r w:rsidRPr="00935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Mr. Duda, </w:t>
      </w:r>
      <w:r w:rsidR="00B76227">
        <w:rPr>
          <w:sz w:val="24"/>
          <w:szCs w:val="24"/>
        </w:rPr>
        <w:t>Dr. Hallock,</w:t>
      </w:r>
      <w:r w:rsidR="00B76227" w:rsidRPr="00935DF6">
        <w:rPr>
          <w:sz w:val="24"/>
          <w:szCs w:val="24"/>
        </w:rPr>
        <w:t xml:space="preserve"> </w:t>
      </w:r>
      <w:r>
        <w:rPr>
          <w:sz w:val="24"/>
          <w:szCs w:val="24"/>
        </w:rPr>
        <w:t>Mr. Pushchak,</w:t>
      </w:r>
      <w:r w:rsidR="00165CF5">
        <w:rPr>
          <w:sz w:val="24"/>
          <w:szCs w:val="24"/>
        </w:rPr>
        <w:t xml:space="preserve"> </w:t>
      </w:r>
      <w:r w:rsidR="0009228C">
        <w:rPr>
          <w:sz w:val="24"/>
          <w:szCs w:val="24"/>
        </w:rPr>
        <w:t>Mrs. Sandberg</w:t>
      </w:r>
      <w:r w:rsidR="00165CF5">
        <w:rPr>
          <w:sz w:val="24"/>
          <w:szCs w:val="24"/>
        </w:rPr>
        <w:t xml:space="preserve">, </w:t>
      </w:r>
      <w:r w:rsidR="00EF640E" w:rsidRPr="00935DF6">
        <w:rPr>
          <w:sz w:val="24"/>
          <w:szCs w:val="24"/>
        </w:rPr>
        <w:t>Mr.</w:t>
      </w:r>
      <w:r w:rsidR="00EF640E">
        <w:rPr>
          <w:sz w:val="24"/>
          <w:szCs w:val="24"/>
        </w:rPr>
        <w:t xml:space="preserve"> Snippert, </w:t>
      </w:r>
      <w:r w:rsidR="00165CF5">
        <w:rPr>
          <w:sz w:val="24"/>
          <w:szCs w:val="24"/>
        </w:rPr>
        <w:t>and Mrs. Thayer-Zacks</w:t>
      </w:r>
      <w:r w:rsidR="00B973D2">
        <w:rPr>
          <w:sz w:val="24"/>
          <w:szCs w:val="24"/>
        </w:rPr>
        <w:t xml:space="preserve">. </w:t>
      </w:r>
    </w:p>
    <w:p w:rsidR="001D0C23" w:rsidRDefault="001D0C23" w:rsidP="001D0C23">
      <w:pPr>
        <w:rPr>
          <w:sz w:val="24"/>
          <w:szCs w:val="24"/>
        </w:rPr>
      </w:pPr>
      <w:r>
        <w:rPr>
          <w:sz w:val="24"/>
          <w:szCs w:val="24"/>
        </w:rPr>
        <w:t xml:space="preserve">Also present were </w:t>
      </w:r>
      <w:r w:rsidR="00EF640E">
        <w:rPr>
          <w:sz w:val="24"/>
          <w:szCs w:val="24"/>
        </w:rPr>
        <w:t xml:space="preserve">Mrs. Bendig, </w:t>
      </w:r>
      <w:r>
        <w:rPr>
          <w:sz w:val="24"/>
          <w:szCs w:val="24"/>
        </w:rPr>
        <w:t xml:space="preserve">Mr. </w:t>
      </w:r>
      <w:r w:rsidR="0009228C">
        <w:rPr>
          <w:sz w:val="24"/>
          <w:szCs w:val="24"/>
        </w:rPr>
        <w:t>Berlin, Dr</w:t>
      </w:r>
      <w:r w:rsidR="00EF640E">
        <w:rPr>
          <w:sz w:val="24"/>
          <w:szCs w:val="24"/>
        </w:rPr>
        <w:t>. Hutchinson</w:t>
      </w:r>
      <w:r w:rsidR="003E5497">
        <w:rPr>
          <w:sz w:val="24"/>
          <w:szCs w:val="24"/>
        </w:rPr>
        <w:t>, Mrs. McClure and Mr. Schultz</w:t>
      </w:r>
      <w:r w:rsidR="00165CF5">
        <w:rPr>
          <w:sz w:val="24"/>
          <w:szCs w:val="24"/>
        </w:rPr>
        <w:t>.</w:t>
      </w:r>
    </w:p>
    <w:p w:rsidR="003E5497" w:rsidRDefault="003E5497" w:rsidP="001D0C23">
      <w:pPr>
        <w:rPr>
          <w:sz w:val="24"/>
          <w:szCs w:val="24"/>
        </w:rPr>
      </w:pPr>
      <w:r>
        <w:rPr>
          <w:sz w:val="24"/>
          <w:szCs w:val="24"/>
        </w:rPr>
        <w:t>Absent:  Mr. Paris, Mrs. Pikiewicz</w:t>
      </w:r>
    </w:p>
    <w:p w:rsidR="00D64A2B" w:rsidRDefault="00D64A2B" w:rsidP="008D516F">
      <w:pPr>
        <w:rPr>
          <w:sz w:val="24"/>
          <w:szCs w:val="24"/>
        </w:rPr>
      </w:pPr>
    </w:p>
    <w:p w:rsidR="008D516F" w:rsidRPr="008D516F" w:rsidRDefault="00C45F6E" w:rsidP="008D516F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issues related to our current activity bus routes. </w:t>
      </w:r>
      <w:r w:rsidR="00036D9D">
        <w:rPr>
          <w:sz w:val="24"/>
          <w:szCs w:val="24"/>
        </w:rPr>
        <w:t xml:space="preserve">As part of our district’s </w:t>
      </w:r>
      <w:r w:rsidR="000A3703">
        <w:rPr>
          <w:sz w:val="24"/>
          <w:szCs w:val="24"/>
        </w:rPr>
        <w:t>ongoing review of safety, we uncovered some issues with students having to walk from the bus drop-off point to their homes.</w:t>
      </w:r>
      <w:r w:rsidR="00036D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0C08">
        <w:rPr>
          <w:sz w:val="24"/>
          <w:szCs w:val="24"/>
        </w:rPr>
        <w:t>Options for possible changes were discussed</w:t>
      </w:r>
      <w:r w:rsidR="000A3703">
        <w:rPr>
          <w:sz w:val="24"/>
          <w:szCs w:val="24"/>
        </w:rPr>
        <w:t xml:space="preserve"> that would improve student safety</w:t>
      </w:r>
      <w:r w:rsidR="002E0C08">
        <w:rPr>
          <w:sz w:val="24"/>
          <w:szCs w:val="24"/>
        </w:rPr>
        <w:t xml:space="preserve">. </w:t>
      </w:r>
      <w:r w:rsidR="00701A99">
        <w:rPr>
          <w:sz w:val="24"/>
          <w:szCs w:val="24"/>
        </w:rPr>
        <w:t xml:space="preserve">After </w:t>
      </w:r>
      <w:r w:rsidR="00D64A2B">
        <w:rPr>
          <w:sz w:val="24"/>
          <w:szCs w:val="24"/>
        </w:rPr>
        <w:t>recessing for the regular board</w:t>
      </w:r>
      <w:r w:rsidR="00701A99">
        <w:rPr>
          <w:sz w:val="24"/>
          <w:szCs w:val="24"/>
        </w:rPr>
        <w:t xml:space="preserve"> meeting, the board reconvened </w:t>
      </w:r>
      <w:r w:rsidR="00842AE3">
        <w:rPr>
          <w:sz w:val="24"/>
          <w:szCs w:val="24"/>
        </w:rPr>
        <w:t xml:space="preserve">at 7:47 p.m. </w:t>
      </w:r>
      <w:r w:rsidR="00701A99">
        <w:rPr>
          <w:sz w:val="24"/>
          <w:szCs w:val="24"/>
        </w:rPr>
        <w:t xml:space="preserve">to continue discussion. </w:t>
      </w:r>
      <w:r w:rsidR="000A3703">
        <w:rPr>
          <w:sz w:val="24"/>
          <w:szCs w:val="24"/>
        </w:rPr>
        <w:t>After considering the small number of students using the service and the substantial cost of door-to-door service, t</w:t>
      </w:r>
      <w:r w:rsidR="00081F8E">
        <w:rPr>
          <w:sz w:val="24"/>
          <w:szCs w:val="24"/>
        </w:rPr>
        <w:t xml:space="preserve">he board decided to </w:t>
      </w:r>
      <w:r w:rsidR="00856B6C">
        <w:rPr>
          <w:sz w:val="24"/>
          <w:szCs w:val="24"/>
        </w:rPr>
        <w:t>suspend activity bus service until further notice.</w:t>
      </w:r>
    </w:p>
    <w:sectPr w:rsidR="008D516F" w:rsidRPr="008D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3F2"/>
    <w:multiLevelType w:val="hybridMultilevel"/>
    <w:tmpl w:val="2B7E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578D1"/>
    <w:multiLevelType w:val="multilevel"/>
    <w:tmpl w:val="84CA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257F7"/>
    <w:multiLevelType w:val="hybridMultilevel"/>
    <w:tmpl w:val="F29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2C5C"/>
    <w:multiLevelType w:val="hybridMultilevel"/>
    <w:tmpl w:val="E366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C2779"/>
    <w:multiLevelType w:val="hybridMultilevel"/>
    <w:tmpl w:val="2F50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C130E"/>
    <w:multiLevelType w:val="hybridMultilevel"/>
    <w:tmpl w:val="854E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F6"/>
    <w:rsid w:val="00001D91"/>
    <w:rsid w:val="00015C8F"/>
    <w:rsid w:val="000241EA"/>
    <w:rsid w:val="00036D9D"/>
    <w:rsid w:val="00051711"/>
    <w:rsid w:val="00081F8E"/>
    <w:rsid w:val="0009228C"/>
    <w:rsid w:val="000A3703"/>
    <w:rsid w:val="000C16F7"/>
    <w:rsid w:val="000E776E"/>
    <w:rsid w:val="00156C63"/>
    <w:rsid w:val="00165CF5"/>
    <w:rsid w:val="001D0C23"/>
    <w:rsid w:val="001D5FD7"/>
    <w:rsid w:val="00211931"/>
    <w:rsid w:val="002A6626"/>
    <w:rsid w:val="002E0C08"/>
    <w:rsid w:val="002E2912"/>
    <w:rsid w:val="003048CB"/>
    <w:rsid w:val="00306A91"/>
    <w:rsid w:val="0033388F"/>
    <w:rsid w:val="003A1CE9"/>
    <w:rsid w:val="003E5497"/>
    <w:rsid w:val="0043615D"/>
    <w:rsid w:val="00453FE6"/>
    <w:rsid w:val="0045528A"/>
    <w:rsid w:val="004929AB"/>
    <w:rsid w:val="004B54CF"/>
    <w:rsid w:val="004C7CBF"/>
    <w:rsid w:val="00553A28"/>
    <w:rsid w:val="00583C53"/>
    <w:rsid w:val="005873E6"/>
    <w:rsid w:val="00590610"/>
    <w:rsid w:val="005A7B02"/>
    <w:rsid w:val="005B1248"/>
    <w:rsid w:val="0070149D"/>
    <w:rsid w:val="00701A99"/>
    <w:rsid w:val="007578F3"/>
    <w:rsid w:val="00762002"/>
    <w:rsid w:val="007B568F"/>
    <w:rsid w:val="00827F49"/>
    <w:rsid w:val="00842AE3"/>
    <w:rsid w:val="00856B6C"/>
    <w:rsid w:val="00882DF1"/>
    <w:rsid w:val="008D516F"/>
    <w:rsid w:val="009130A4"/>
    <w:rsid w:val="00935DF6"/>
    <w:rsid w:val="00974D34"/>
    <w:rsid w:val="0099060F"/>
    <w:rsid w:val="009919AE"/>
    <w:rsid w:val="009B1E6F"/>
    <w:rsid w:val="00A2506B"/>
    <w:rsid w:val="00AB1A13"/>
    <w:rsid w:val="00AD6F1D"/>
    <w:rsid w:val="00B219FC"/>
    <w:rsid w:val="00B76227"/>
    <w:rsid w:val="00B77530"/>
    <w:rsid w:val="00B973D2"/>
    <w:rsid w:val="00BD5A8A"/>
    <w:rsid w:val="00C24D3D"/>
    <w:rsid w:val="00C35DA9"/>
    <w:rsid w:val="00C43832"/>
    <w:rsid w:val="00C45F6E"/>
    <w:rsid w:val="00C612F1"/>
    <w:rsid w:val="00C86257"/>
    <w:rsid w:val="00CC7FA0"/>
    <w:rsid w:val="00D04392"/>
    <w:rsid w:val="00D105B9"/>
    <w:rsid w:val="00D23BE7"/>
    <w:rsid w:val="00D42520"/>
    <w:rsid w:val="00D64A2B"/>
    <w:rsid w:val="00D80293"/>
    <w:rsid w:val="00E23EBF"/>
    <w:rsid w:val="00E5479D"/>
    <w:rsid w:val="00EC6ABC"/>
    <w:rsid w:val="00EE4D77"/>
    <w:rsid w:val="00EF640E"/>
    <w:rsid w:val="00F6698B"/>
    <w:rsid w:val="00FA49A6"/>
    <w:rsid w:val="00FB5E89"/>
    <w:rsid w:val="00FC07C3"/>
    <w:rsid w:val="00FC3443"/>
    <w:rsid w:val="00FD05E3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257B7-F256-4B96-948A-851380A0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Hutchinson, Leslee</dc:creator>
  <cp:lastModifiedBy>Nuhfer, Debra</cp:lastModifiedBy>
  <cp:revision>2</cp:revision>
  <cp:lastPrinted>2017-01-18T17:19:00Z</cp:lastPrinted>
  <dcterms:created xsi:type="dcterms:W3CDTF">2018-03-21T19:32:00Z</dcterms:created>
  <dcterms:modified xsi:type="dcterms:W3CDTF">2018-03-21T19:32:00Z</dcterms:modified>
</cp:coreProperties>
</file>